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CEF" w:rsidRDefault="00036C93" w:rsidP="00F63CEF">
      <w:r>
        <w:t>Regular</w:t>
      </w:r>
      <w:r w:rsidR="005D64B7">
        <w:t xml:space="preserve"> </w:t>
      </w:r>
      <w:r w:rsidR="000A432A">
        <w:t>meeting of the Thompson Housing Authority wa</w:t>
      </w:r>
      <w:r w:rsidR="009C1B49">
        <w:t>s called to order by</w:t>
      </w:r>
      <w:r w:rsidR="00F95052">
        <w:t xml:space="preserve"> Chairperson, John Dalton,</w:t>
      </w:r>
      <w:r w:rsidR="002A7294">
        <w:t xml:space="preserve"> on Tuesday, October 9</w:t>
      </w:r>
      <w:r w:rsidR="008A556D">
        <w:t>, 2018</w:t>
      </w:r>
      <w:r w:rsidR="00F95052">
        <w:t>,</w:t>
      </w:r>
      <w:r w:rsidR="00BC2CF3">
        <w:t xml:space="preserve"> at 5:15</w:t>
      </w:r>
      <w:r w:rsidR="00F824A3">
        <w:t xml:space="preserve"> </w:t>
      </w:r>
      <w:r>
        <w:t>p.</w:t>
      </w:r>
      <w:r w:rsidR="00F155FA">
        <w:t>m. in the community room of the housing authority</w:t>
      </w:r>
      <w:r w:rsidR="001B73F0">
        <w:t>.</w:t>
      </w:r>
    </w:p>
    <w:p w:rsidR="000A432A" w:rsidRDefault="001B73F0" w:rsidP="001B73F0">
      <w:pPr>
        <w:pStyle w:val="ListParagraph"/>
        <w:numPr>
          <w:ilvl w:val="0"/>
          <w:numId w:val="5"/>
        </w:numPr>
      </w:pPr>
      <w:r>
        <w:t xml:space="preserve"> </w:t>
      </w:r>
      <w:r w:rsidR="00F02C9B">
        <w:t>Board members pr</w:t>
      </w:r>
      <w:r>
        <w:t xml:space="preserve">esent:  </w:t>
      </w:r>
      <w:r w:rsidR="00F95052">
        <w:t xml:space="preserve"> John Dalton</w:t>
      </w:r>
      <w:r w:rsidR="00EE009B">
        <w:t>, James Sali</w:t>
      </w:r>
      <w:r w:rsidR="00696AC0">
        <w:t>,  James</w:t>
      </w:r>
      <w:r w:rsidR="00BC2CF3">
        <w:t xml:space="preserve"> Leite</w:t>
      </w:r>
      <w:r w:rsidR="00696AC0">
        <w:t>, and</w:t>
      </w:r>
      <w:r w:rsidR="00F95052">
        <w:t xml:space="preserve"> Matilda Deotte </w:t>
      </w:r>
    </w:p>
    <w:p w:rsidR="004D6705" w:rsidRDefault="004D6705" w:rsidP="004D6705">
      <w:pPr>
        <w:ind w:left="360"/>
      </w:pPr>
      <w:r>
        <w:t xml:space="preserve">        Board members absent:</w:t>
      </w:r>
      <w:r w:rsidR="00157354">
        <w:t xml:space="preserve"> </w:t>
      </w:r>
      <w:r w:rsidR="00F95052">
        <w:t xml:space="preserve"> None</w:t>
      </w:r>
    </w:p>
    <w:p w:rsidR="002763E2" w:rsidRDefault="004D6705">
      <w:r>
        <w:t xml:space="preserve">               </w:t>
      </w:r>
      <w:r w:rsidR="00F02C9B">
        <w:t>Staff</w:t>
      </w:r>
      <w:r w:rsidR="00D917D6">
        <w:t xml:space="preserve"> and citizens</w:t>
      </w:r>
      <w:r w:rsidR="00F02C9B">
        <w:t xml:space="preserve"> present:  Deborah </w:t>
      </w:r>
      <w:r w:rsidR="006D604D">
        <w:t>Flanigan</w:t>
      </w:r>
    </w:p>
    <w:p w:rsidR="00B55E2E" w:rsidRDefault="00D917D6" w:rsidP="00157354">
      <w:r>
        <w:t xml:space="preserve">     </w:t>
      </w:r>
      <w:r w:rsidR="00B55E2E">
        <w:t xml:space="preserve">  </w:t>
      </w:r>
      <w:r w:rsidR="00696AC0">
        <w:t>2</w:t>
      </w:r>
      <w:r w:rsidR="00B55E2E">
        <w:t>.  James Sali made a motion to approve the minutes of the regula</w:t>
      </w:r>
      <w:r w:rsidR="00696AC0">
        <w:t xml:space="preserve">r board meeting held on </w:t>
      </w:r>
      <w:r w:rsidR="002A7294">
        <w:t>August 14</w:t>
      </w:r>
      <w:r w:rsidR="00BC2CF3">
        <w:t>, 2018.  James Leite</w:t>
      </w:r>
      <w:r w:rsidR="00B55E2E">
        <w:t xml:space="preserve"> seconded.  So voted.</w:t>
      </w:r>
      <w:r w:rsidR="002A7294">
        <w:t xml:space="preserve">  James Leite made a motion to approve the</w:t>
      </w:r>
      <w:r w:rsidR="009D29B8">
        <w:t xml:space="preserve"> minutes of the</w:t>
      </w:r>
      <w:r w:rsidR="002A7294">
        <w:t xml:space="preserve"> special meeting held on August 28, 2018.  James Sali seconded.  So voted.</w:t>
      </w:r>
    </w:p>
    <w:p w:rsidR="00816F09" w:rsidRDefault="00F04D7D" w:rsidP="00B55E2E">
      <w:r>
        <w:t xml:space="preserve">    </w:t>
      </w:r>
      <w:r w:rsidR="000E7043">
        <w:t xml:space="preserve">  </w:t>
      </w:r>
      <w:r w:rsidR="00AA1445">
        <w:t xml:space="preserve"> </w:t>
      </w:r>
      <w:r w:rsidR="00696AC0">
        <w:t>3</w:t>
      </w:r>
      <w:r w:rsidR="00F02C9B">
        <w:t xml:space="preserve">.  </w:t>
      </w:r>
      <w:r w:rsidR="00B55E2E">
        <w:t>Citizens Forum – N/A</w:t>
      </w:r>
    </w:p>
    <w:p w:rsidR="00D917D6" w:rsidRDefault="000E7043" w:rsidP="00B55E2E">
      <w:r>
        <w:t xml:space="preserve">     </w:t>
      </w:r>
      <w:r w:rsidR="00696AC0">
        <w:t xml:space="preserve"> </w:t>
      </w:r>
      <w:r>
        <w:t xml:space="preserve"> </w:t>
      </w:r>
      <w:r w:rsidR="00696AC0">
        <w:t>4</w:t>
      </w:r>
      <w:r w:rsidR="00D917D6">
        <w:t xml:space="preserve">.  </w:t>
      </w:r>
      <w:r w:rsidR="00696AC0">
        <w:t>Old</w:t>
      </w:r>
      <w:r w:rsidR="00B55E2E">
        <w:t xml:space="preserve"> Business</w:t>
      </w:r>
    </w:p>
    <w:p w:rsidR="00696AC0" w:rsidRDefault="00B55E2E" w:rsidP="00B55E2E">
      <w:r>
        <w:t xml:space="preserve">           a.  Parkin</w:t>
      </w:r>
      <w:r w:rsidR="00BC2CF3">
        <w:t xml:space="preserve">g </w:t>
      </w:r>
      <w:r w:rsidR="002A7294">
        <w:t>Issue –   Board discussed the parking lot expansion scheduled for October 10, 2018.</w:t>
      </w:r>
    </w:p>
    <w:p w:rsidR="00012F1A" w:rsidRDefault="000E7043">
      <w:r>
        <w:t xml:space="preserve">     </w:t>
      </w:r>
      <w:r w:rsidR="00696AC0">
        <w:t xml:space="preserve"> 5</w:t>
      </w:r>
      <w:r w:rsidR="008924E5">
        <w:t>.</w:t>
      </w:r>
      <w:r w:rsidR="00D917D6">
        <w:t xml:space="preserve">  </w:t>
      </w:r>
      <w:r w:rsidR="00696AC0">
        <w:t>New</w:t>
      </w:r>
      <w:r w:rsidR="00B55E2E">
        <w:t xml:space="preserve"> Business</w:t>
      </w:r>
    </w:p>
    <w:p w:rsidR="006E1591" w:rsidRDefault="00B55E2E" w:rsidP="00696AC0">
      <w:r>
        <w:t xml:space="preserve">           a.  </w:t>
      </w:r>
      <w:r w:rsidR="002A7294">
        <w:t>Board discussed only allowing one vehicle per unit even if there is two residents in that unit.  The purpose of this is to ensure enough parking for all residents, plus visitors.  Those residents that currently have two vehicles will be grandfathered.  Board will table this discussion until the next regular meeting to be held on November 13, 2018.</w:t>
      </w:r>
    </w:p>
    <w:p w:rsidR="002A7294" w:rsidRDefault="002A7294" w:rsidP="00696AC0">
      <w:r>
        <w:t xml:space="preserve">           b.  Christmas party date will be decided upon by the next regular meeting.</w:t>
      </w:r>
    </w:p>
    <w:p w:rsidR="00D64C3B" w:rsidRDefault="00696AC0">
      <w:r>
        <w:t xml:space="preserve">      6</w:t>
      </w:r>
      <w:r w:rsidR="00BC2CF3">
        <w:t>.  Other –</w:t>
      </w:r>
      <w:r w:rsidR="00F95052">
        <w:t xml:space="preserve"> Board discussed a few miscellan</w:t>
      </w:r>
      <w:r w:rsidR="002A7294">
        <w:t xml:space="preserve">eous items including filling </w:t>
      </w:r>
      <w:r w:rsidR="00A07B7C">
        <w:t>in the gap betwe</w:t>
      </w:r>
      <w:r w:rsidR="009D29B8">
        <w:t>en the concrete pad under</w:t>
      </w:r>
      <w:r w:rsidR="00A07B7C">
        <w:t xml:space="preserve"> the mailboxes</w:t>
      </w:r>
      <w:r w:rsidR="002A7294">
        <w:t xml:space="preserve"> and the asphalt sidewalks</w:t>
      </w:r>
      <w:r w:rsidR="00A07B7C">
        <w:t xml:space="preserve"> in the Gladys Green section</w:t>
      </w:r>
      <w:r w:rsidR="002A7294">
        <w:t xml:space="preserve"> . </w:t>
      </w:r>
      <w:r w:rsidR="00A07B7C">
        <w:t xml:space="preserve">Board will ask Superior Paving to help us out with that issue. </w:t>
      </w:r>
      <w:r w:rsidR="002A7294">
        <w:t xml:space="preserve"> The board, also, discussed the need to send a memo to the wheelchair bound tenant</w:t>
      </w:r>
      <w:r w:rsidR="00A07B7C">
        <w:t>,</w:t>
      </w:r>
      <w:r w:rsidR="002A7294">
        <w:t xml:space="preserve"> instructing him to use the sidewalks only</w:t>
      </w:r>
      <w:r w:rsidR="00A07B7C">
        <w:t xml:space="preserve">, for his safety, as well as for the safety of drivers.  </w:t>
      </w:r>
    </w:p>
    <w:p w:rsidR="00D917D6" w:rsidRDefault="002A7294">
      <w:r>
        <w:t xml:space="preserve">      7.  James Sali</w:t>
      </w:r>
      <w:r w:rsidR="004B6459">
        <w:t xml:space="preserve"> </w:t>
      </w:r>
      <w:r w:rsidR="00D64C3B">
        <w:t>made a</w:t>
      </w:r>
      <w:r w:rsidR="00F95052">
        <w:t xml:space="preserve"> motio</w:t>
      </w:r>
      <w:r>
        <w:t>n to adjourn at 6:03</w:t>
      </w:r>
      <w:r w:rsidR="00D64C3B">
        <w:t xml:space="preserve"> </w:t>
      </w:r>
      <w:r w:rsidR="004B6459">
        <w:t xml:space="preserve">p.m. </w:t>
      </w:r>
      <w:r w:rsidR="00BC2CF3">
        <w:t xml:space="preserve"> Seconded by James Leite</w:t>
      </w:r>
      <w:r w:rsidR="00D917D6">
        <w:t>.  So voted.</w:t>
      </w:r>
    </w:p>
    <w:p w:rsidR="00012F1A" w:rsidRDefault="00012F1A"/>
    <w:p w:rsidR="00012F1A" w:rsidRDefault="00012F1A">
      <w:r>
        <w:t>Respectfully submitted,</w:t>
      </w:r>
    </w:p>
    <w:p w:rsidR="00012F1A" w:rsidRDefault="00012F1A"/>
    <w:p w:rsidR="00240399" w:rsidRDefault="000604FA">
      <w:r>
        <w:t>Deborah E. Flanigan, Executive Dir</w:t>
      </w:r>
      <w:r w:rsidR="00240399">
        <w:t>ector</w:t>
      </w:r>
    </w:p>
    <w:p w:rsidR="00124985" w:rsidRDefault="00DA59F1">
      <w:r>
        <w:t>Next regular me</w:t>
      </w:r>
      <w:r w:rsidR="00124985">
        <w:t>eting is sche</w:t>
      </w:r>
      <w:r w:rsidR="000F62E7">
        <w:t>du</w:t>
      </w:r>
      <w:r w:rsidR="002A7294">
        <w:t>led for November 13</w:t>
      </w:r>
      <w:r w:rsidR="00D64C3B">
        <w:t>, 2018</w:t>
      </w:r>
    </w:p>
    <w:sectPr w:rsidR="00124985" w:rsidSect="00E474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979" w:rsidRDefault="00591979" w:rsidP="00E47484">
      <w:pPr>
        <w:spacing w:after="0" w:line="240" w:lineRule="auto"/>
      </w:pPr>
      <w:r>
        <w:separator/>
      </w:r>
    </w:p>
  </w:endnote>
  <w:endnote w:type="continuationSeparator" w:id="1">
    <w:p w:rsidR="00591979" w:rsidRDefault="00591979" w:rsidP="00E47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979" w:rsidRDefault="00591979" w:rsidP="00E47484">
      <w:pPr>
        <w:spacing w:after="0" w:line="240" w:lineRule="auto"/>
      </w:pPr>
      <w:r>
        <w:separator/>
      </w:r>
    </w:p>
  </w:footnote>
  <w:footnote w:type="continuationSeparator" w:id="1">
    <w:p w:rsidR="00591979" w:rsidRDefault="00591979" w:rsidP="00E47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BB0"/>
    <w:multiLevelType w:val="hybridMultilevel"/>
    <w:tmpl w:val="B1C2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80228"/>
    <w:multiLevelType w:val="hybridMultilevel"/>
    <w:tmpl w:val="D2BE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C3CF5"/>
    <w:multiLevelType w:val="hybridMultilevel"/>
    <w:tmpl w:val="AE44E95A"/>
    <w:lvl w:ilvl="0" w:tplc="F998DB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93E3879"/>
    <w:multiLevelType w:val="hybridMultilevel"/>
    <w:tmpl w:val="8ADC9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B819BD"/>
    <w:multiLevelType w:val="hybridMultilevel"/>
    <w:tmpl w:val="48E28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432A"/>
    <w:rsid w:val="00000BB3"/>
    <w:rsid w:val="00012F1A"/>
    <w:rsid w:val="00023265"/>
    <w:rsid w:val="00036C93"/>
    <w:rsid w:val="000604FA"/>
    <w:rsid w:val="000642FD"/>
    <w:rsid w:val="0007358A"/>
    <w:rsid w:val="000771D7"/>
    <w:rsid w:val="00090F28"/>
    <w:rsid w:val="000A432A"/>
    <w:rsid w:val="000C3B7C"/>
    <w:rsid w:val="000E58E8"/>
    <w:rsid w:val="000E6389"/>
    <w:rsid w:val="000E7043"/>
    <w:rsid w:val="000F3B78"/>
    <w:rsid w:val="000F5168"/>
    <w:rsid w:val="000F5760"/>
    <w:rsid w:val="000F62E7"/>
    <w:rsid w:val="001017CF"/>
    <w:rsid w:val="00105EAE"/>
    <w:rsid w:val="001218CD"/>
    <w:rsid w:val="001235E9"/>
    <w:rsid w:val="00124985"/>
    <w:rsid w:val="00137713"/>
    <w:rsid w:val="00141E3B"/>
    <w:rsid w:val="001501A3"/>
    <w:rsid w:val="0015235B"/>
    <w:rsid w:val="00157354"/>
    <w:rsid w:val="001669AF"/>
    <w:rsid w:val="00185F81"/>
    <w:rsid w:val="00190340"/>
    <w:rsid w:val="0019161A"/>
    <w:rsid w:val="00196EB1"/>
    <w:rsid w:val="001A6D14"/>
    <w:rsid w:val="001B38CA"/>
    <w:rsid w:val="001B73F0"/>
    <w:rsid w:val="001C122B"/>
    <w:rsid w:val="001E2229"/>
    <w:rsid w:val="001F1DA5"/>
    <w:rsid w:val="00220597"/>
    <w:rsid w:val="00233762"/>
    <w:rsid w:val="00233AEB"/>
    <w:rsid w:val="00240399"/>
    <w:rsid w:val="002404A5"/>
    <w:rsid w:val="00252CCE"/>
    <w:rsid w:val="002763E2"/>
    <w:rsid w:val="00282070"/>
    <w:rsid w:val="002A7294"/>
    <w:rsid w:val="002A7DD0"/>
    <w:rsid w:val="002B615E"/>
    <w:rsid w:val="002C52A1"/>
    <w:rsid w:val="002C5421"/>
    <w:rsid w:val="002C789E"/>
    <w:rsid w:val="002D021E"/>
    <w:rsid w:val="002D0265"/>
    <w:rsid w:val="002D1EB0"/>
    <w:rsid w:val="002E771C"/>
    <w:rsid w:val="002F1FD9"/>
    <w:rsid w:val="002F3308"/>
    <w:rsid w:val="002F58FA"/>
    <w:rsid w:val="00304EE4"/>
    <w:rsid w:val="00306CF4"/>
    <w:rsid w:val="0030772A"/>
    <w:rsid w:val="00314B19"/>
    <w:rsid w:val="003156AB"/>
    <w:rsid w:val="003250E5"/>
    <w:rsid w:val="00326591"/>
    <w:rsid w:val="00342244"/>
    <w:rsid w:val="00355C9C"/>
    <w:rsid w:val="00376EAD"/>
    <w:rsid w:val="00380891"/>
    <w:rsid w:val="003B6107"/>
    <w:rsid w:val="003C1BF9"/>
    <w:rsid w:val="003D125A"/>
    <w:rsid w:val="003D2179"/>
    <w:rsid w:val="003F4496"/>
    <w:rsid w:val="004008AB"/>
    <w:rsid w:val="0041215E"/>
    <w:rsid w:val="00412D84"/>
    <w:rsid w:val="0044795B"/>
    <w:rsid w:val="00450298"/>
    <w:rsid w:val="004A008E"/>
    <w:rsid w:val="004A63D3"/>
    <w:rsid w:val="004B30B7"/>
    <w:rsid w:val="004B6459"/>
    <w:rsid w:val="004C789F"/>
    <w:rsid w:val="004D199E"/>
    <w:rsid w:val="004D6705"/>
    <w:rsid w:val="004E1F1D"/>
    <w:rsid w:val="004F780E"/>
    <w:rsid w:val="004F7EC7"/>
    <w:rsid w:val="005072C2"/>
    <w:rsid w:val="00520B4E"/>
    <w:rsid w:val="00523563"/>
    <w:rsid w:val="0053037B"/>
    <w:rsid w:val="005602A7"/>
    <w:rsid w:val="00564CBB"/>
    <w:rsid w:val="005657E3"/>
    <w:rsid w:val="00570209"/>
    <w:rsid w:val="005768F2"/>
    <w:rsid w:val="005875D7"/>
    <w:rsid w:val="00590DFB"/>
    <w:rsid w:val="00590EBD"/>
    <w:rsid w:val="00591979"/>
    <w:rsid w:val="0059373B"/>
    <w:rsid w:val="005D47D2"/>
    <w:rsid w:val="005D64B7"/>
    <w:rsid w:val="005E10A3"/>
    <w:rsid w:val="005E4BEC"/>
    <w:rsid w:val="005F5F3E"/>
    <w:rsid w:val="00600F0D"/>
    <w:rsid w:val="0061147E"/>
    <w:rsid w:val="00612C2E"/>
    <w:rsid w:val="0062454E"/>
    <w:rsid w:val="00632CDA"/>
    <w:rsid w:val="00655C7D"/>
    <w:rsid w:val="00687B2D"/>
    <w:rsid w:val="00696AC0"/>
    <w:rsid w:val="006975FE"/>
    <w:rsid w:val="006A5A4C"/>
    <w:rsid w:val="006C6109"/>
    <w:rsid w:val="006D604D"/>
    <w:rsid w:val="006E1591"/>
    <w:rsid w:val="006E5348"/>
    <w:rsid w:val="006F561F"/>
    <w:rsid w:val="00720BE1"/>
    <w:rsid w:val="007325D8"/>
    <w:rsid w:val="007654F7"/>
    <w:rsid w:val="00785005"/>
    <w:rsid w:val="007853B8"/>
    <w:rsid w:val="007904B7"/>
    <w:rsid w:val="00792E16"/>
    <w:rsid w:val="007A29DC"/>
    <w:rsid w:val="007B01E5"/>
    <w:rsid w:val="007B032C"/>
    <w:rsid w:val="008116C5"/>
    <w:rsid w:val="00816F09"/>
    <w:rsid w:val="00830905"/>
    <w:rsid w:val="00841C43"/>
    <w:rsid w:val="008616DA"/>
    <w:rsid w:val="00874DD4"/>
    <w:rsid w:val="008924E5"/>
    <w:rsid w:val="00892F8F"/>
    <w:rsid w:val="00897E75"/>
    <w:rsid w:val="008A556D"/>
    <w:rsid w:val="008A73EE"/>
    <w:rsid w:val="008C0248"/>
    <w:rsid w:val="008D7618"/>
    <w:rsid w:val="00902AC5"/>
    <w:rsid w:val="009156A2"/>
    <w:rsid w:val="00936330"/>
    <w:rsid w:val="00941AB9"/>
    <w:rsid w:val="00963886"/>
    <w:rsid w:val="00970BBE"/>
    <w:rsid w:val="00983DEE"/>
    <w:rsid w:val="009C105C"/>
    <w:rsid w:val="009C1B49"/>
    <w:rsid w:val="009D1761"/>
    <w:rsid w:val="009D29B8"/>
    <w:rsid w:val="00A00B63"/>
    <w:rsid w:val="00A034C9"/>
    <w:rsid w:val="00A07B7C"/>
    <w:rsid w:val="00A135E3"/>
    <w:rsid w:val="00A227CE"/>
    <w:rsid w:val="00A355E1"/>
    <w:rsid w:val="00A41550"/>
    <w:rsid w:val="00A6187A"/>
    <w:rsid w:val="00A66C5E"/>
    <w:rsid w:val="00A93CB4"/>
    <w:rsid w:val="00AA1445"/>
    <w:rsid w:val="00AE7AB7"/>
    <w:rsid w:val="00B00F10"/>
    <w:rsid w:val="00B21811"/>
    <w:rsid w:val="00B225D0"/>
    <w:rsid w:val="00B30E00"/>
    <w:rsid w:val="00B3413F"/>
    <w:rsid w:val="00B342D9"/>
    <w:rsid w:val="00B5013A"/>
    <w:rsid w:val="00B5584F"/>
    <w:rsid w:val="00B55E2E"/>
    <w:rsid w:val="00B84AD7"/>
    <w:rsid w:val="00BC2CF3"/>
    <w:rsid w:val="00BD39F3"/>
    <w:rsid w:val="00BE0310"/>
    <w:rsid w:val="00C0328C"/>
    <w:rsid w:val="00C10ADF"/>
    <w:rsid w:val="00C40C65"/>
    <w:rsid w:val="00C42382"/>
    <w:rsid w:val="00CA2D20"/>
    <w:rsid w:val="00CA4FCB"/>
    <w:rsid w:val="00CB485C"/>
    <w:rsid w:val="00CD2FC9"/>
    <w:rsid w:val="00CE6B9A"/>
    <w:rsid w:val="00D25654"/>
    <w:rsid w:val="00D60D16"/>
    <w:rsid w:val="00D64C3B"/>
    <w:rsid w:val="00D73363"/>
    <w:rsid w:val="00D7517D"/>
    <w:rsid w:val="00D75880"/>
    <w:rsid w:val="00D9178B"/>
    <w:rsid w:val="00D917D6"/>
    <w:rsid w:val="00DA5830"/>
    <w:rsid w:val="00DA59F1"/>
    <w:rsid w:val="00DA5DF8"/>
    <w:rsid w:val="00DB5F85"/>
    <w:rsid w:val="00DD5847"/>
    <w:rsid w:val="00DF5A0E"/>
    <w:rsid w:val="00E00EFE"/>
    <w:rsid w:val="00E02539"/>
    <w:rsid w:val="00E051D0"/>
    <w:rsid w:val="00E36474"/>
    <w:rsid w:val="00E470FD"/>
    <w:rsid w:val="00E47484"/>
    <w:rsid w:val="00E5577D"/>
    <w:rsid w:val="00E7389E"/>
    <w:rsid w:val="00E81E49"/>
    <w:rsid w:val="00E83B59"/>
    <w:rsid w:val="00EB1A53"/>
    <w:rsid w:val="00EE009B"/>
    <w:rsid w:val="00F02C9B"/>
    <w:rsid w:val="00F04D7D"/>
    <w:rsid w:val="00F04D9C"/>
    <w:rsid w:val="00F147BB"/>
    <w:rsid w:val="00F155FA"/>
    <w:rsid w:val="00F173E1"/>
    <w:rsid w:val="00F2632D"/>
    <w:rsid w:val="00F41634"/>
    <w:rsid w:val="00F53485"/>
    <w:rsid w:val="00F63CEF"/>
    <w:rsid w:val="00F777E9"/>
    <w:rsid w:val="00F824A3"/>
    <w:rsid w:val="00F93B34"/>
    <w:rsid w:val="00F95052"/>
    <w:rsid w:val="00F97B22"/>
    <w:rsid w:val="00FA2015"/>
    <w:rsid w:val="00FA2C64"/>
    <w:rsid w:val="00FA6487"/>
    <w:rsid w:val="00FA7EC7"/>
    <w:rsid w:val="00FB152A"/>
    <w:rsid w:val="00FB761B"/>
    <w:rsid w:val="00FB7E26"/>
    <w:rsid w:val="00FC1CD7"/>
    <w:rsid w:val="00FD00E9"/>
    <w:rsid w:val="00FF5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EF"/>
    <w:pPr>
      <w:ind w:left="720"/>
      <w:contextualSpacing/>
    </w:pPr>
  </w:style>
  <w:style w:type="paragraph" w:styleId="Header">
    <w:name w:val="header"/>
    <w:basedOn w:val="Normal"/>
    <w:link w:val="HeaderChar"/>
    <w:uiPriority w:val="99"/>
    <w:semiHidden/>
    <w:unhideWhenUsed/>
    <w:rsid w:val="00E474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7484"/>
  </w:style>
  <w:style w:type="paragraph" w:styleId="Footer">
    <w:name w:val="footer"/>
    <w:basedOn w:val="Normal"/>
    <w:link w:val="FooterChar"/>
    <w:uiPriority w:val="99"/>
    <w:semiHidden/>
    <w:unhideWhenUsed/>
    <w:rsid w:val="00E474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748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Husing Authority</dc:creator>
  <cp:lastModifiedBy>HP Desktop</cp:lastModifiedBy>
  <cp:revision>2</cp:revision>
  <cp:lastPrinted>2018-10-10T16:27:00Z</cp:lastPrinted>
  <dcterms:created xsi:type="dcterms:W3CDTF">2018-10-10T16:28:00Z</dcterms:created>
  <dcterms:modified xsi:type="dcterms:W3CDTF">2018-10-10T16:28:00Z</dcterms:modified>
</cp:coreProperties>
</file>